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483"/>
        <w:gridCol w:w="4113"/>
        <w:gridCol w:w="851"/>
        <w:gridCol w:w="850"/>
        <w:gridCol w:w="851"/>
        <w:gridCol w:w="1922"/>
      </w:tblGrid>
      <w:tr w:rsidR="008876CF" w:rsidTr="007E157D">
        <w:trPr>
          <w:trHeight w:val="1031"/>
        </w:trPr>
        <w:tc>
          <w:tcPr>
            <w:tcW w:w="10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6CF" w:rsidRDefault="008876CF"/>
          <w:p w:rsidR="008876CF" w:rsidRDefault="00132BF6">
            <w:pPr>
              <w:jc w:val="center"/>
            </w:pPr>
            <w:r>
              <w:rPr>
                <w:b/>
                <w:sz w:val="28"/>
                <w:szCs w:val="28"/>
              </w:rPr>
              <w:t>Сенсорная комната "Внутренняя гармония</w:t>
            </w:r>
            <w:r w:rsidR="008876CF" w:rsidRPr="008876CF">
              <w:rPr>
                <w:b/>
                <w:sz w:val="28"/>
                <w:szCs w:val="28"/>
              </w:rPr>
              <w:t>"</w:t>
            </w:r>
          </w:p>
        </w:tc>
      </w:tr>
      <w:tr w:rsidR="008876CF" w:rsidTr="00BD1CF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8876CF">
            <w:r>
              <w:t>Артикул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8876CF">
            <w:r>
              <w:t>Наименование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8876CF">
            <w:r>
              <w:t>Описание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8876CF">
            <w:r>
              <w:t>Кол-во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8876CF">
            <w:r>
              <w:t>Цена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6CF" w:rsidRDefault="008876CF">
            <w:r>
              <w:t>Сумма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76CF" w:rsidRDefault="008876CF">
            <w:r>
              <w:t>фото</w:t>
            </w:r>
          </w:p>
        </w:tc>
      </w:tr>
      <w:tr w:rsidR="00132BF6" w:rsidTr="00BD1CF8">
        <w:trPr>
          <w:trHeight w:val="398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F6" w:rsidRDefault="00132BF6" w:rsidP="002E37FC">
            <w:r w:rsidRPr="00132BF6">
              <w:t>RG011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F6" w:rsidRDefault="00132BF6" w:rsidP="002E37FC">
            <w:r>
              <w:t>1.</w:t>
            </w:r>
            <w:r w:rsidRPr="008876CF">
              <w:t xml:space="preserve">Мягкая платформа для </w:t>
            </w:r>
            <w:proofErr w:type="spellStart"/>
            <w:r w:rsidRPr="008876CF">
              <w:t>воздушнопузырьковой</w:t>
            </w:r>
            <w:proofErr w:type="spellEnd"/>
            <w:r w:rsidRPr="008876CF">
              <w:t xml:space="preserve"> трубки угловая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F6" w:rsidRDefault="00132BF6" w:rsidP="002E37FC">
            <w:r w:rsidRPr="008876CF">
              <w:t xml:space="preserve">Мягкая платформа является основанием для </w:t>
            </w:r>
            <w:proofErr w:type="spellStart"/>
            <w:r w:rsidRPr="008876CF">
              <w:t>воздушнопузырьковой</w:t>
            </w:r>
            <w:proofErr w:type="spellEnd"/>
            <w:r w:rsidRPr="008876CF">
              <w:t xml:space="preserve"> трубки и представляет собой деревянный каркас, оклеенный поролоном и обтянутый тканью. Сидя на платформе, Вы и Ваш ребенок сможете наслаждаться эффектами игры цвета и движения пузырьков в непосредственной близости и комфорте.</w:t>
            </w:r>
          </w:p>
          <w:p w:rsidR="00A17BB1" w:rsidRDefault="00A17BB1" w:rsidP="002E37FC"/>
          <w:p w:rsidR="00A17BB1" w:rsidRDefault="00A17BB1" w:rsidP="002E37FC">
            <w:r>
              <w:t>Размеры:</w:t>
            </w:r>
          </w:p>
          <w:p w:rsidR="00A17BB1" w:rsidRDefault="00A17BB1" w:rsidP="002E37FC">
            <w:r w:rsidRPr="00A17BB1">
              <w:t xml:space="preserve">Длина: 1000 </w:t>
            </w:r>
            <w:r>
              <w:t>мм</w:t>
            </w:r>
            <w:r w:rsidRPr="00A17BB1">
              <w:t xml:space="preserve">              </w:t>
            </w:r>
          </w:p>
          <w:p w:rsidR="00A17BB1" w:rsidRDefault="00A17BB1" w:rsidP="002E37FC">
            <w:r w:rsidRPr="00A17BB1">
              <w:t xml:space="preserve">Ширина: 1000 </w:t>
            </w:r>
            <w:r>
              <w:t>мм</w:t>
            </w:r>
            <w:r w:rsidRPr="00A17BB1">
              <w:t xml:space="preserve">                  </w:t>
            </w:r>
          </w:p>
          <w:p w:rsidR="00A17BB1" w:rsidRDefault="00A17BB1" w:rsidP="002E37FC">
            <w:r w:rsidRPr="00A17BB1">
              <w:t>Высота: 300</w:t>
            </w:r>
            <w:r>
              <w:t>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F6" w:rsidRDefault="00132BF6" w:rsidP="002E37FC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F6" w:rsidRDefault="00132BF6" w:rsidP="002E37FC">
            <w:r>
              <w:t>11000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F6" w:rsidRDefault="00132BF6" w:rsidP="002E37FC">
            <w:r>
              <w:t>11000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BF6" w:rsidRDefault="00132BF6" w:rsidP="002E37FC">
            <w:r w:rsidRPr="008876CF">
              <w:rPr>
                <w:noProof/>
              </w:rPr>
              <w:drawing>
                <wp:inline distT="0" distB="0" distL="0" distR="0">
                  <wp:extent cx="1083310" cy="866775"/>
                  <wp:effectExtent l="0" t="0" r="0" b="0"/>
                  <wp:docPr id="1" name="Рисунок 2" descr="4b61a8b891e9284cce94ceb724a535d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22" name="Рисунок 256" descr="4b61a8b891e9284cce94ceb724a535d6.pn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310" cy="867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BF6" w:rsidTr="00BD1CF8">
        <w:trPr>
          <w:trHeight w:val="398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F6" w:rsidRPr="00132BF6" w:rsidRDefault="00132BF6" w:rsidP="002E37FC">
            <w:r w:rsidRPr="00132BF6">
              <w:t>RG402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F6" w:rsidRDefault="00132BF6" w:rsidP="002E37FC">
            <w:r>
              <w:t>2.</w:t>
            </w:r>
            <w:r w:rsidRPr="00132BF6">
              <w:t xml:space="preserve">Интерактивная </w:t>
            </w:r>
            <w:proofErr w:type="spellStart"/>
            <w:r w:rsidRPr="00132BF6">
              <w:t>воздушнопузырьковая</w:t>
            </w:r>
            <w:proofErr w:type="spellEnd"/>
            <w:r w:rsidRPr="00132BF6">
              <w:t xml:space="preserve"> трубка "Аура" с пультом (d-100, h-1500 мм) 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F6" w:rsidRDefault="00132BF6" w:rsidP="00132BF6">
            <w:r>
              <w:t xml:space="preserve">Воздушно-пузырьковая трубка с пультом управления  представляет собой форму из качественного органического стекла, вмонтированную в  пластиковое основание. В основании имеется мощный светодиод, окрашивающих трубку в разнообразные цвета и компрессор для подачи воздуха. Управление цветом происходит с помощью пульта 16 </w:t>
            </w:r>
            <w:proofErr w:type="spellStart"/>
            <w:r>
              <w:t>цв</w:t>
            </w:r>
            <w:proofErr w:type="spellEnd"/>
            <w:r>
              <w:t xml:space="preserve">. </w:t>
            </w:r>
          </w:p>
          <w:p w:rsidR="00132BF6" w:rsidRDefault="00132BF6" w:rsidP="00132BF6">
            <w:r>
              <w:t xml:space="preserve">Воздушно-пузырьковая трубка, диаметром-100 мм, высота-1500 мм. </w:t>
            </w:r>
          </w:p>
          <w:p w:rsidR="00132BF6" w:rsidRPr="008876CF" w:rsidRDefault="00132BF6" w:rsidP="00132BF6">
            <w:r>
              <w:t>Размер упаковки 1700х310х310 мм Вес 4,100 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F6" w:rsidRDefault="00132BF6" w:rsidP="002E37FC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F6" w:rsidRDefault="00132BF6" w:rsidP="002E37FC">
            <w:r>
              <w:t>17000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F6" w:rsidRDefault="00132BF6" w:rsidP="002E37FC">
            <w:r>
              <w:t>17000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BF6" w:rsidRPr="008876CF" w:rsidRDefault="00132BF6" w:rsidP="002E37FC">
            <w:pPr>
              <w:rPr>
                <w:noProof/>
              </w:rPr>
            </w:pPr>
            <w:r w:rsidRPr="00132BF6">
              <w:rPr>
                <w:noProof/>
              </w:rPr>
              <w:drawing>
                <wp:inline distT="0" distB="0" distL="0" distR="0">
                  <wp:extent cx="889686" cy="1431753"/>
                  <wp:effectExtent l="19050" t="0" r="5664" b="0"/>
                  <wp:docPr id="13" name="Рисунок 1" descr="http://bauprojekte.ru/userfiles/Image/Puzyrkovye_kolonny/file_23df62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52" name="Picture 1206" descr="http://bauprojekte.ru/userfiles/Image/Puzyrkovye_kolonny/file_23df6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087" cy="1432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BF6" w:rsidTr="00BD1CF8">
        <w:trPr>
          <w:trHeight w:val="459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F6" w:rsidRPr="00D85475" w:rsidRDefault="00132BF6" w:rsidP="002E37FC">
            <w:r w:rsidRPr="00AA09EB">
              <w:t>RG415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F6" w:rsidRDefault="00132BF6" w:rsidP="002E37FC">
            <w:r>
              <w:t>3.</w:t>
            </w:r>
            <w:r w:rsidRPr="00AA09EB">
              <w:t xml:space="preserve">Интерактивная воздушно-пузырьковая трубка "Гармония" с пультом 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F6" w:rsidRDefault="00132BF6" w:rsidP="002E37FC">
            <w:r>
              <w:t xml:space="preserve">Воздушно-пузырьковая трубка  представляет собой форму из качественного органического стекла, вмонтированную в  пластиковое основание. В основании имеются мощные светодиоды, окрашивающих трубку в разнообразные цвета.  Компрессор не встроенный в основание воздушно-пузырьковой колонны, его необходимо подсоединить к колонне с помощью силиконовой трубочки. Подсветка управляется с пультом управления. Пульт 16 </w:t>
            </w:r>
            <w:proofErr w:type="spellStart"/>
            <w:r>
              <w:t>цв</w:t>
            </w:r>
            <w:proofErr w:type="spellEnd"/>
            <w:r>
              <w:t>.</w:t>
            </w:r>
          </w:p>
          <w:p w:rsidR="00132BF6" w:rsidRPr="00D85475" w:rsidRDefault="00132BF6" w:rsidP="002E37FC">
            <w:r>
              <w:t>Воздушно-пузырьковая трубка, диаметром-180 мм, высота-2000 мм.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F6" w:rsidRDefault="00132BF6" w:rsidP="002E37FC"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F6" w:rsidRDefault="00132BF6" w:rsidP="002E37FC">
            <w:r>
              <w:t>25000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F6" w:rsidRDefault="00132BF6" w:rsidP="002E37FC">
            <w:r>
              <w:t>50000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BF6" w:rsidRPr="00D85475" w:rsidRDefault="00132BF6" w:rsidP="002E37FC">
            <w:pPr>
              <w:jc w:val="center"/>
              <w:rPr>
                <w:noProof/>
              </w:rPr>
            </w:pPr>
            <w:r w:rsidRPr="008876CF">
              <w:rPr>
                <w:noProof/>
              </w:rPr>
              <w:drawing>
                <wp:inline distT="0" distB="0" distL="0" distR="0">
                  <wp:extent cx="1062681" cy="1758585"/>
                  <wp:effectExtent l="19050" t="0" r="4119" b="0"/>
                  <wp:docPr id="1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09" name="Рисунок 3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198" cy="1764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BF6" w:rsidTr="00BD1CF8">
        <w:trPr>
          <w:trHeight w:val="398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F6" w:rsidRDefault="00A17BB1" w:rsidP="002E37FC">
            <w:r w:rsidRPr="00A17BB1">
              <w:lastRenderedPageBreak/>
              <w:t>RG015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F6" w:rsidRDefault="00132BF6" w:rsidP="002E37FC">
            <w:r>
              <w:t>4.</w:t>
            </w:r>
            <w:r w:rsidRPr="008876CF">
              <w:t xml:space="preserve">Комплект  из двух акриловых зеркал для </w:t>
            </w:r>
            <w:proofErr w:type="spellStart"/>
            <w:r w:rsidRPr="008876CF">
              <w:t>воздушнопузырьковой</w:t>
            </w:r>
            <w:proofErr w:type="spellEnd"/>
            <w:r w:rsidRPr="008876CF">
              <w:t xml:space="preserve">  трубки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F6" w:rsidRDefault="00132BF6" w:rsidP="002E37FC">
            <w:r w:rsidRPr="00CB10ED">
              <w:t xml:space="preserve">Акриловые зеркала – это непременный атрибут к </w:t>
            </w:r>
            <w:proofErr w:type="spellStart"/>
            <w:r w:rsidRPr="00CB10ED">
              <w:t>воздушнопузьковой</w:t>
            </w:r>
            <w:proofErr w:type="spellEnd"/>
            <w:r w:rsidRPr="00CB10ED">
              <w:t xml:space="preserve"> трубке. Благодаря отражению трубки в зеркалах, визуальный эффект значительно усиливается, увеличивается количество пузырьков и света, и при слабом освещении эффект мерцания и плавающих пузырей по истине удивит и принесет завораживающее удовольствие. Зеркала совершенно безопасны, так как крепятся на стену и обрамляются алюминиевым профилем.</w:t>
            </w:r>
          </w:p>
          <w:p w:rsidR="00A17BB1" w:rsidRDefault="00A17BB1" w:rsidP="002E37FC"/>
          <w:p w:rsidR="00A17BB1" w:rsidRDefault="00A17BB1" w:rsidP="002E37FC">
            <w:r>
              <w:t>Размеры:</w:t>
            </w:r>
          </w:p>
          <w:p w:rsidR="00A17BB1" w:rsidRDefault="00A17BB1" w:rsidP="002E37FC">
            <w:r>
              <w:t>Высота-1700мм</w:t>
            </w:r>
          </w:p>
          <w:p w:rsidR="00A17BB1" w:rsidRDefault="00A17BB1" w:rsidP="002E37FC">
            <w:r>
              <w:t>Ш</w:t>
            </w:r>
            <w:r w:rsidRPr="00A17BB1">
              <w:t>ирина-1000</w:t>
            </w:r>
            <w:r>
              <w:t>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F6" w:rsidRDefault="00132BF6" w:rsidP="002E37FC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F6" w:rsidRDefault="00132BF6" w:rsidP="002E37FC">
            <w:r>
              <w:t>20000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F6" w:rsidRDefault="00132BF6" w:rsidP="002E37FC">
            <w:r>
              <w:t>20000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BF6" w:rsidRDefault="00132BF6" w:rsidP="002E37FC">
            <w:pPr>
              <w:jc w:val="center"/>
            </w:pPr>
            <w:r w:rsidRPr="00CB10ED">
              <w:rPr>
                <w:noProof/>
              </w:rPr>
              <w:drawing>
                <wp:inline distT="0" distB="0" distL="0" distR="0">
                  <wp:extent cx="1177960" cy="1598140"/>
                  <wp:effectExtent l="19050" t="0" r="3140" b="0"/>
                  <wp:docPr id="30" name="Рисунок 3" descr="http://www.power-jump.ru/files/catinfo/pre2_348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Picture 7169" descr="http://www.power-jump.ru/files/catinfo/pre2_3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336" cy="1597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BF6" w:rsidTr="00BD1CF8">
        <w:trPr>
          <w:trHeight w:val="506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F6" w:rsidRDefault="00735B5D" w:rsidP="002E37FC">
            <w:r w:rsidRPr="00735B5D">
              <w:t>RG120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F6" w:rsidRDefault="00B90CB2" w:rsidP="002E37FC">
            <w:r>
              <w:t>5.</w:t>
            </w:r>
            <w:r w:rsidR="00735B5D" w:rsidRPr="00735B5D">
              <w:t>Интерактивный сухой бассейн с пультом управления угловой                        (Рекомендуемое количество шариков - 1300  шт.)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B5D" w:rsidRDefault="00735B5D" w:rsidP="00735B5D">
            <w:r>
              <w:t>Сухой бассейн - неотъемлемый элемент сенсорных и детских игровых комнат. Применяется для релаксации, зрительной и звуковой стимуляции. Полезен детям, взрослым, пожилым людям и людям с ограниченными возможностями. Сухой бассейн идеален для игр с детьми, которые не умеют плавать. Легкие шарики удерживают тело ребенка, создавая ощущение невесомости.</w:t>
            </w:r>
          </w:p>
          <w:p w:rsidR="00132BF6" w:rsidRDefault="00735B5D" w:rsidP="00735B5D">
            <w:r>
              <w:t>Бассейн комплектуются светодиодной подсветкой. В автоматическом режиме смена цветов подсветки происходит плавно и постепенно, что идеально подходит для релаксации, а ручной режим идеально подойдет для игр - например, на распознавание цветов.</w:t>
            </w:r>
          </w:p>
          <w:p w:rsidR="00450A09" w:rsidRDefault="00450A09" w:rsidP="00735B5D"/>
          <w:p w:rsidR="00450A09" w:rsidRDefault="00450A09" w:rsidP="00735B5D">
            <w:r>
              <w:t>Размеры:</w:t>
            </w:r>
          </w:p>
          <w:p w:rsidR="00450A09" w:rsidRDefault="00450A09" w:rsidP="00735B5D">
            <w:r w:rsidRPr="00450A09">
              <w:t xml:space="preserve">Длина: 1500             </w:t>
            </w:r>
          </w:p>
          <w:p w:rsidR="00450A09" w:rsidRDefault="00450A09" w:rsidP="00735B5D">
            <w:r w:rsidRPr="00450A09">
              <w:t xml:space="preserve">Ширина: 1500                   </w:t>
            </w:r>
          </w:p>
          <w:p w:rsidR="00450A09" w:rsidRDefault="00450A09" w:rsidP="00735B5D">
            <w:r w:rsidRPr="00450A09">
              <w:t xml:space="preserve">Высотаа:500           </w:t>
            </w:r>
          </w:p>
          <w:p w:rsidR="00450A09" w:rsidRPr="00CB10ED" w:rsidRDefault="00450A09" w:rsidP="00735B5D">
            <w:r w:rsidRPr="00450A09">
              <w:t>Толщина стенок:200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F6" w:rsidRDefault="00735B5D" w:rsidP="002E37FC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F6" w:rsidRDefault="00735B5D" w:rsidP="002E37FC">
            <w:r>
              <w:t>41000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F6" w:rsidRDefault="00735B5D" w:rsidP="002E37FC">
            <w:r>
              <w:t>41000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BF6" w:rsidRPr="00CB10ED" w:rsidRDefault="00735B5D" w:rsidP="002E37FC">
            <w:pPr>
              <w:jc w:val="center"/>
              <w:rPr>
                <w:noProof/>
              </w:rPr>
            </w:pPr>
            <w:r w:rsidRPr="00735B5D">
              <w:rPr>
                <w:noProof/>
              </w:rPr>
              <w:drawing>
                <wp:inline distT="0" distB="0" distL="0" distR="0">
                  <wp:extent cx="1090198" cy="1123950"/>
                  <wp:effectExtent l="0" t="0" r="0" b="0"/>
                  <wp:docPr id="38" name="Рисунок 4" descr="Картинки по запросу сухой бассейн углов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56" name="Picture 1745" descr="Картинки по запросу сухой бассейн углов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265" cy="1132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B5D" w:rsidTr="00BD1CF8">
        <w:trPr>
          <w:trHeight w:val="398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B5D" w:rsidRDefault="00735B5D" w:rsidP="002E37FC">
            <w:r w:rsidRPr="00CB10ED">
              <w:lastRenderedPageBreak/>
              <w:t>ШАР-ПР70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B5D" w:rsidRDefault="00B90CB2" w:rsidP="002E37FC">
            <w:r>
              <w:t>6</w:t>
            </w:r>
            <w:r w:rsidR="00735B5D">
              <w:t>.</w:t>
            </w:r>
            <w:r w:rsidR="00735B5D" w:rsidRPr="00CB10ED">
              <w:t>Прозрачный шарик для сухого бассейна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B5D" w:rsidRDefault="00735B5D" w:rsidP="002E37FC">
            <w:r w:rsidRPr="00CB10ED">
              <w:t>Наполнитель для сухих бассейнов – его важнейший и неотъемлемый элемент. Это главный «аксессуар» релаксационного и развлекательного сухого купания. Прозрачные шары для сухих бассейнов собственно и создают среду сухого бассейна. Шарики оказывают мягкое массажное воздействие на все тело, покрывают «купающегося» и оказывают легкое приятное сопротивление движению. Для того чтобы подобный отдых был полезным и безопасным, шары для сухих бассейнов должны соответствовать высоким стандартам качества</w:t>
            </w:r>
          </w:p>
          <w:p w:rsidR="00450A09" w:rsidRDefault="00450A09" w:rsidP="002E37FC"/>
          <w:p w:rsidR="00450A09" w:rsidRDefault="00450A09" w:rsidP="002E37FC">
            <w:r>
              <w:t>Размеры:</w:t>
            </w:r>
          </w:p>
          <w:p w:rsidR="00450A09" w:rsidRPr="00450A09" w:rsidRDefault="00450A09" w:rsidP="002E37FC">
            <w:pPr>
              <w:rPr>
                <w:lang w:val="en-US"/>
              </w:rPr>
            </w:pPr>
            <w:r>
              <w:rPr>
                <w:lang w:val="en-US"/>
              </w:rPr>
              <w:t>D 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B5D" w:rsidRDefault="00735B5D" w:rsidP="002E37FC">
            <w:r>
              <w:t>1300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B5D" w:rsidRDefault="00735B5D" w:rsidP="002E37FC">
            <w: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B5D" w:rsidRDefault="00735B5D" w:rsidP="002E37FC">
            <w:r>
              <w:t>13000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35B5D" w:rsidRDefault="00735B5D" w:rsidP="002E37FC">
            <w:pPr>
              <w:jc w:val="center"/>
            </w:pPr>
            <w:r w:rsidRPr="00CB10ED">
              <w:rPr>
                <w:noProof/>
              </w:rPr>
              <w:drawing>
                <wp:inline distT="0" distB="0" distL="0" distR="0">
                  <wp:extent cx="999902" cy="760824"/>
                  <wp:effectExtent l="19050" t="0" r="0" b="0"/>
                  <wp:docPr id="39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0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857" cy="76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CB2" w:rsidTr="00BD1CF8">
        <w:trPr>
          <w:trHeight w:val="398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B2" w:rsidRPr="00CB10ED" w:rsidRDefault="00B90CB2" w:rsidP="002E37FC">
            <w:r w:rsidRPr="00B90CB2">
              <w:t>RG196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B2" w:rsidRDefault="00B90CB2" w:rsidP="002E37FC">
            <w:r>
              <w:t>7.</w:t>
            </w:r>
            <w:r w:rsidRPr="00B90CB2">
              <w:t>Подставка к сухому бассейну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B2" w:rsidRPr="00C142A8" w:rsidRDefault="00B90CB2" w:rsidP="002E37FC">
            <w:r w:rsidRPr="00B90CB2">
              <w:t xml:space="preserve">Игры в сухих бассейнах способствуют творческой активности, снижают уровень </w:t>
            </w:r>
            <w:proofErr w:type="spellStart"/>
            <w:r w:rsidRPr="00B90CB2">
              <w:t>психо</w:t>
            </w:r>
            <w:proofErr w:type="spellEnd"/>
            <w:r w:rsidRPr="00B90CB2">
              <w:t xml:space="preserve">-эмоционального напряжения, корректируют уровень тревожности и агрессивности. Подставка сделает игру безопасной и комфортной для ребенка. Изготовлена из </w:t>
            </w:r>
            <w:proofErr w:type="spellStart"/>
            <w:r w:rsidRPr="00B90CB2">
              <w:t>винилискожи</w:t>
            </w:r>
            <w:proofErr w:type="spellEnd"/>
            <w:r w:rsidRPr="00B90CB2">
              <w:t xml:space="preserve"> и поролона.</w:t>
            </w:r>
          </w:p>
          <w:p w:rsidR="0041213E" w:rsidRPr="00C142A8" w:rsidRDefault="0041213E" w:rsidP="002E37FC"/>
          <w:p w:rsidR="0041213E" w:rsidRDefault="0041213E" w:rsidP="002E37FC">
            <w:r>
              <w:t>Размеры:</w:t>
            </w:r>
          </w:p>
          <w:p w:rsidR="0041213E" w:rsidRDefault="0041213E" w:rsidP="002E37FC">
            <w:r w:rsidRPr="0041213E">
              <w:t>Длина: 1000</w:t>
            </w:r>
            <w:r>
              <w:t>мм</w:t>
            </w:r>
            <w:r w:rsidRPr="0041213E">
              <w:t xml:space="preserve">           </w:t>
            </w:r>
          </w:p>
          <w:p w:rsidR="0041213E" w:rsidRDefault="0041213E" w:rsidP="002E37FC">
            <w:r w:rsidRPr="0041213E">
              <w:t xml:space="preserve"> Ширина: 200 </w:t>
            </w:r>
            <w:r>
              <w:t>мм</w:t>
            </w:r>
            <w:r w:rsidRPr="0041213E">
              <w:t xml:space="preserve">                 </w:t>
            </w:r>
          </w:p>
          <w:p w:rsidR="0041213E" w:rsidRPr="0041213E" w:rsidRDefault="0041213E" w:rsidP="002E37FC">
            <w:r w:rsidRPr="0041213E">
              <w:t xml:space="preserve"> Высотаа:200</w:t>
            </w:r>
            <w:r>
              <w:t>мм</w:t>
            </w:r>
            <w:r w:rsidRPr="0041213E">
              <w:t xml:space="preserve"> 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B2" w:rsidRDefault="00B90CB2" w:rsidP="002E37FC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B2" w:rsidRDefault="00B90CB2" w:rsidP="002E37FC">
            <w:r>
              <w:t>4200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B2" w:rsidRDefault="00B90CB2" w:rsidP="002E37FC">
            <w:r>
              <w:t>4200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0CB2" w:rsidRPr="00CB10ED" w:rsidRDefault="00B90CB2" w:rsidP="002E37FC">
            <w:pPr>
              <w:jc w:val="center"/>
              <w:rPr>
                <w:noProof/>
              </w:rPr>
            </w:pPr>
            <w:r w:rsidRPr="00B90CB2">
              <w:rPr>
                <w:noProof/>
              </w:rPr>
              <w:drawing>
                <wp:inline distT="0" distB="0" distL="0" distR="0">
                  <wp:extent cx="1027155" cy="724929"/>
                  <wp:effectExtent l="19050" t="0" r="1545" b="0"/>
                  <wp:docPr id="44" name="Рисунок 6" descr="stupenk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58" name="Рисунок 188" descr="stupenka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611" cy="72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B5D" w:rsidTr="00BD1CF8">
        <w:trPr>
          <w:trHeight w:val="398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B5D" w:rsidRDefault="008B3AE1" w:rsidP="007E157D">
            <w:r w:rsidRPr="008B3AE1">
              <w:t>RG194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B5D" w:rsidRDefault="008B3AE1" w:rsidP="007E157D">
            <w:r>
              <w:t>8.</w:t>
            </w:r>
            <w:r w:rsidRPr="008B3AE1">
              <w:t>Акриловая зеркальная панель к сухому бассейну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B5D" w:rsidRDefault="008B3AE1" w:rsidP="007E157D">
            <w:r w:rsidRPr="008B3AE1">
              <w:t xml:space="preserve">Прочная и безопасная акриловая зеркальная панель была разработана специально для занятий с ребенком в сухом интерактивном бассейне. Она служит как зеркалом, дети смогут разглядывать свое отражение во время игры, так и защитой от источников питания, чтобы ребенок даже случайно не мог к ним прикоснуться.  </w:t>
            </w:r>
          </w:p>
          <w:p w:rsidR="00241448" w:rsidRDefault="00241448" w:rsidP="007E157D"/>
          <w:p w:rsidR="00241448" w:rsidRDefault="00241448" w:rsidP="007E157D">
            <w:r>
              <w:t>Размеры:</w:t>
            </w:r>
          </w:p>
          <w:p w:rsidR="00241448" w:rsidRDefault="00241448" w:rsidP="007E157D">
            <w:r w:rsidRPr="00241448">
              <w:t>Длина: 1500</w:t>
            </w:r>
            <w:r>
              <w:t>мм</w:t>
            </w:r>
            <w:r w:rsidRPr="00241448">
              <w:t xml:space="preserve">             </w:t>
            </w:r>
          </w:p>
          <w:p w:rsidR="00241448" w:rsidRPr="00241448" w:rsidRDefault="00241448" w:rsidP="007E157D">
            <w:r w:rsidRPr="00241448">
              <w:t>Ширина: 500</w:t>
            </w:r>
            <w:r>
              <w:t>мм</w:t>
            </w:r>
            <w:r w:rsidRPr="00241448">
              <w:t xml:space="preserve"> 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B5D" w:rsidRDefault="008B3AE1" w:rsidP="007E157D"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B5D" w:rsidRDefault="008B3AE1" w:rsidP="007E157D">
            <w:r>
              <w:t>7800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B5D" w:rsidRDefault="008B3AE1" w:rsidP="007E157D">
            <w:r>
              <w:t>15600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35B5D" w:rsidRDefault="008B3AE1" w:rsidP="007E157D">
            <w:pPr>
              <w:jc w:val="center"/>
            </w:pPr>
            <w:r w:rsidRPr="008B3AE1">
              <w:rPr>
                <w:noProof/>
              </w:rPr>
              <w:drawing>
                <wp:inline distT="0" distB="0" distL="0" distR="0">
                  <wp:extent cx="1062664" cy="782594"/>
                  <wp:effectExtent l="19050" t="0" r="4136" b="0"/>
                  <wp:docPr id="47" name="Рисунок 7" descr="FullSizeRender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58" name="Рисунок 72" descr="FullSizeRender1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968" cy="78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AE1" w:rsidTr="00BD1CF8">
        <w:trPr>
          <w:trHeight w:val="398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E1" w:rsidRPr="008B3AE1" w:rsidRDefault="002F5DF0" w:rsidP="007E157D">
            <w:r w:rsidRPr="002F5DF0">
              <w:lastRenderedPageBreak/>
              <w:t>RG123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E1" w:rsidRDefault="002F5DF0" w:rsidP="007E157D">
            <w:r>
              <w:t>9.</w:t>
            </w:r>
            <w:r w:rsidRPr="002F5DF0">
              <w:t>Зеркальный шар с мотором (необходим источник света)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E1" w:rsidRDefault="002F5DF0" w:rsidP="007E157D">
            <w:r w:rsidRPr="002F5DF0">
              <w:t>Зеркальный шар применяется для развития зрительного восприятия, ориентировки в пространстве. Создаёт психологический комфорт. Снижает уровень тревожности. Корректирует страхи. Расслабляет, посредством воздействия зрительных образов. Используется на занятиях, которые направлены на улучшение эмоционального фона, для концентрации внимания (на тематических тренингах).</w:t>
            </w:r>
          </w:p>
          <w:p w:rsidR="002E40FC" w:rsidRDefault="002E40FC" w:rsidP="007E157D"/>
          <w:p w:rsidR="002E40FC" w:rsidRDefault="002E40FC" w:rsidP="007E157D">
            <w:r>
              <w:t>Размеры:</w:t>
            </w:r>
          </w:p>
          <w:p w:rsidR="002E40FC" w:rsidRPr="008B3AE1" w:rsidRDefault="002E40FC" w:rsidP="007E157D">
            <w:r w:rsidRPr="002E40FC">
              <w:t>D300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E1" w:rsidRDefault="002F5DF0" w:rsidP="007E157D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E1" w:rsidRDefault="002F5DF0" w:rsidP="007E157D">
            <w:r>
              <w:t>7000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E1" w:rsidRDefault="002F5DF0" w:rsidP="007E157D">
            <w:r>
              <w:t>7000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B3AE1" w:rsidRPr="008B3AE1" w:rsidRDefault="002F5DF0" w:rsidP="007E157D">
            <w:pPr>
              <w:jc w:val="center"/>
            </w:pPr>
            <w:r w:rsidRPr="002F5DF0">
              <w:rPr>
                <w:noProof/>
              </w:rPr>
              <w:drawing>
                <wp:inline distT="0" distB="0" distL="0" distR="0">
                  <wp:extent cx="1160248" cy="811756"/>
                  <wp:effectExtent l="19050" t="0" r="1802" b="0"/>
                  <wp:docPr id="48" name="Рисунок 9" descr="Зеркал.шар 1,2,3.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98" name="Рисунок 211" descr="Зеркал.шар 1,2,3.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847" cy="812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7FC" w:rsidTr="002E40FC">
        <w:trPr>
          <w:trHeight w:val="232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FC" w:rsidRPr="002F5DF0" w:rsidRDefault="002E37FC" w:rsidP="007E157D">
            <w:r w:rsidRPr="002E37FC">
              <w:t>RG124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FC" w:rsidRDefault="002E37FC" w:rsidP="007E157D">
            <w:r>
              <w:t>10.</w:t>
            </w:r>
            <w:r w:rsidRPr="002E37FC">
              <w:t>Источник света к зеркальному шару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FC" w:rsidRDefault="002E37FC" w:rsidP="007E157D">
            <w:r w:rsidRPr="002E37FC">
              <w:t>Источник света для зеркального шара необходим для его подсветки. Свет от источника многократно отражается на вращающемся шаре, создавая множество бликов, наполняющих сенсорную комнату.</w:t>
            </w:r>
          </w:p>
          <w:p w:rsidR="002E40FC" w:rsidRDefault="002E40FC" w:rsidP="007E157D"/>
          <w:p w:rsidR="002E40FC" w:rsidRDefault="002E40FC" w:rsidP="007E157D">
            <w:r>
              <w:t>Размеры:</w:t>
            </w:r>
          </w:p>
          <w:p w:rsidR="002E40FC" w:rsidRDefault="002E40FC" w:rsidP="007E157D">
            <w:r w:rsidRPr="002E40FC">
              <w:t>Длина:300</w:t>
            </w:r>
            <w:r>
              <w:t>мм</w:t>
            </w:r>
            <w:r w:rsidRPr="002E40FC">
              <w:t xml:space="preserve">               </w:t>
            </w:r>
          </w:p>
          <w:p w:rsidR="002E40FC" w:rsidRDefault="002E40FC" w:rsidP="007E157D">
            <w:r w:rsidRPr="002E40FC">
              <w:t>Ширина: 110</w:t>
            </w:r>
            <w:r>
              <w:t>мм</w:t>
            </w:r>
            <w:r w:rsidRPr="002E40FC">
              <w:t xml:space="preserve">            </w:t>
            </w:r>
          </w:p>
          <w:p w:rsidR="002E40FC" w:rsidRPr="002F5DF0" w:rsidRDefault="002E40FC" w:rsidP="007E157D">
            <w:r>
              <w:t>Высота: 80мм</w:t>
            </w:r>
            <w:r w:rsidRPr="002E40FC">
              <w:t xml:space="preserve">  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FC" w:rsidRDefault="002E37FC" w:rsidP="007E157D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FC" w:rsidRDefault="002E37FC" w:rsidP="007E157D">
            <w:r>
              <w:t>5500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7FC" w:rsidRDefault="002E37FC" w:rsidP="007E157D">
            <w:r>
              <w:t>5500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E37FC" w:rsidRPr="002F5DF0" w:rsidRDefault="002E37FC" w:rsidP="007E157D">
            <w:pPr>
              <w:jc w:val="center"/>
            </w:pPr>
            <w:r w:rsidRPr="002E37FC">
              <w:rPr>
                <w:noProof/>
              </w:rPr>
              <w:drawing>
                <wp:inline distT="0" distB="0" distL="0" distR="0">
                  <wp:extent cx="1045629" cy="1095632"/>
                  <wp:effectExtent l="19050" t="0" r="2121" b="0"/>
                  <wp:docPr id="49" name="Рисунок 10" descr="источник свет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70" name="Рисунок 240" descr="источник света.jp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94" cy="1097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B5D" w:rsidTr="00BD1CF8">
        <w:trPr>
          <w:trHeight w:val="398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B5D" w:rsidRDefault="002E37FC" w:rsidP="007E157D">
            <w:r w:rsidRPr="002E37FC">
              <w:t>RG071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B5D" w:rsidRDefault="002E37FC" w:rsidP="007E157D">
            <w:r>
              <w:t>11.</w:t>
            </w:r>
            <w:r w:rsidR="00BD1CF8" w:rsidRPr="00BD1CF8">
              <w:t>Фибердуш «Солнышко» (100 волокон) с п/у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B5D" w:rsidRDefault="00024AA5" w:rsidP="007E157D">
            <w:r w:rsidRPr="00024AA5">
              <w:t xml:space="preserve">Элемент сенсорной среды выполнен в виде яркого солнца с цветными лучами. Струящийся свет из его лучей создают </w:t>
            </w:r>
            <w:proofErr w:type="spellStart"/>
            <w:r w:rsidRPr="00024AA5">
              <w:t>фиброоптические</w:t>
            </w:r>
            <w:proofErr w:type="spellEnd"/>
            <w:r w:rsidRPr="00024AA5">
              <w:t xml:space="preserve"> волокна, которые спускаются вниз и переливаются цветом. Цвет управляется с помощью пульта д\у. </w:t>
            </w:r>
            <w:proofErr w:type="spellStart"/>
            <w:r w:rsidRPr="00024AA5">
              <w:t>Фибердуш</w:t>
            </w:r>
            <w:proofErr w:type="spellEnd"/>
            <w:r w:rsidRPr="00024AA5">
              <w:t xml:space="preserve"> </w:t>
            </w:r>
            <w:proofErr w:type="gramStart"/>
            <w:r w:rsidRPr="00024AA5">
              <w:t>«Солнышко» это</w:t>
            </w:r>
            <w:proofErr w:type="gramEnd"/>
            <w:r w:rsidRPr="00024AA5">
              <w:t xml:space="preserve"> подвесная конструкция, которая включает в себя основание Солнышко, источник света и пучок </w:t>
            </w:r>
            <w:proofErr w:type="spellStart"/>
            <w:r w:rsidRPr="00024AA5">
              <w:t>фиброоптических</w:t>
            </w:r>
            <w:proofErr w:type="spellEnd"/>
            <w:r w:rsidRPr="00024AA5">
              <w:t xml:space="preserve"> волокон в количестве 100 </w:t>
            </w:r>
            <w:proofErr w:type="spellStart"/>
            <w:r w:rsidRPr="00024AA5">
              <w:t>шт</w:t>
            </w:r>
            <w:proofErr w:type="spellEnd"/>
            <w:r w:rsidRPr="00024AA5">
              <w:t xml:space="preserve"> и длиной 2 метра.</w:t>
            </w:r>
          </w:p>
          <w:p w:rsidR="002E40FC" w:rsidRDefault="002E40FC" w:rsidP="007E157D"/>
          <w:p w:rsidR="002E40FC" w:rsidRDefault="002E40FC" w:rsidP="007E157D">
            <w:r>
              <w:t>Размеры:</w:t>
            </w:r>
          </w:p>
          <w:p w:rsidR="002E40FC" w:rsidRDefault="002E40FC" w:rsidP="002E40FC">
            <w:r>
              <w:t>Длина: 700мм</w:t>
            </w:r>
          </w:p>
          <w:p w:rsidR="002E40FC" w:rsidRDefault="002E40FC" w:rsidP="002E40FC">
            <w:r>
              <w:t>Ширина: 700мм</w:t>
            </w:r>
          </w:p>
          <w:p w:rsidR="002E40FC" w:rsidRDefault="002E40FC" w:rsidP="002E40FC">
            <w:r>
              <w:t>Толщина основания: 10мм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B5D" w:rsidRDefault="00024AA5" w:rsidP="007E157D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B5D" w:rsidRDefault="00024AA5" w:rsidP="007E157D">
            <w:r>
              <w:t>24000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B5D" w:rsidRDefault="00024AA5" w:rsidP="007E157D">
            <w:r>
              <w:t>24000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35B5D" w:rsidRDefault="00024AA5" w:rsidP="007E157D">
            <w:pPr>
              <w:jc w:val="center"/>
            </w:pPr>
            <w:r w:rsidRPr="00024AA5">
              <w:rPr>
                <w:noProof/>
              </w:rPr>
              <w:drawing>
                <wp:inline distT="0" distB="0" distL="0" distR="0">
                  <wp:extent cx="1276350" cy="2114550"/>
                  <wp:effectExtent l="19050" t="0" r="0" b="0"/>
                  <wp:docPr id="50" name="Рисунок 11" descr="Солнышко 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97" name="Рисунок 210" descr="Солнышко 2.jpg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B5D" w:rsidTr="00BD1CF8">
        <w:trPr>
          <w:trHeight w:val="398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B5D" w:rsidRPr="00B34CF3" w:rsidRDefault="00024AA5" w:rsidP="007E157D">
            <w:r w:rsidRPr="00024AA5">
              <w:lastRenderedPageBreak/>
              <w:t>RG432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B5D" w:rsidRDefault="00024AA5" w:rsidP="007E157D">
            <w:r>
              <w:t>12.</w:t>
            </w:r>
            <w:r w:rsidRPr="00024AA5">
              <w:t>Фиброоптический занавес с деревянным гребнем  (100волокон) с п/у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AA5" w:rsidRDefault="00024AA5" w:rsidP="00024AA5">
            <w:proofErr w:type="spellStart"/>
            <w:r>
              <w:t>Фиброоптическая</w:t>
            </w:r>
            <w:proofErr w:type="spellEnd"/>
            <w:r>
              <w:t xml:space="preserve"> занавесь предназначена для релаксации, снятия стресса и расслабления. Занавесь отлично подойдёт для декоративного оформления сенсорной комнаты, детских и игровых центров. </w:t>
            </w:r>
            <w:proofErr w:type="spellStart"/>
            <w:r>
              <w:t>Фиброоптическиеволокна</w:t>
            </w:r>
            <w:proofErr w:type="spellEnd"/>
            <w:r>
              <w:t xml:space="preserve"> равномерно распределённые по всей ширине каскада опускаются до самого пола, создаётся необычный завораживающий световой эффект. </w:t>
            </w:r>
          </w:p>
          <w:p w:rsidR="00735B5D" w:rsidRDefault="00024AA5" w:rsidP="00024AA5">
            <w:r>
              <w:t xml:space="preserve">Настенный </w:t>
            </w:r>
            <w:proofErr w:type="spellStart"/>
            <w:r>
              <w:t>фибероптический</w:t>
            </w:r>
            <w:proofErr w:type="spellEnd"/>
            <w:r>
              <w:t xml:space="preserve"> гребень изготовлено из дерева и имеет удобное крепление к стене. Крепления в комплекте.</w:t>
            </w:r>
          </w:p>
          <w:p w:rsidR="002E40FC" w:rsidRDefault="002E40FC" w:rsidP="00024AA5"/>
          <w:p w:rsidR="002E40FC" w:rsidRDefault="002E40FC" w:rsidP="00024AA5">
            <w:r>
              <w:t>Размеры:</w:t>
            </w:r>
          </w:p>
          <w:p w:rsidR="002E40FC" w:rsidRDefault="002E40FC" w:rsidP="002E40FC">
            <w:r>
              <w:t>Длина: 1000мм</w:t>
            </w:r>
          </w:p>
          <w:p w:rsidR="002E40FC" w:rsidRDefault="002E40FC" w:rsidP="002E40FC">
            <w:r>
              <w:t>Высота: 51мм</w:t>
            </w:r>
          </w:p>
          <w:p w:rsidR="002E40FC" w:rsidRDefault="002E40FC" w:rsidP="002E40FC">
            <w:r>
              <w:t>Толщина: 45мм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B5D" w:rsidRDefault="00024AA5" w:rsidP="007E157D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B5D" w:rsidRDefault="00024AA5" w:rsidP="007E157D">
            <w:r>
              <w:t>20500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B5D" w:rsidRDefault="00024AA5" w:rsidP="007E157D">
            <w:r>
              <w:t>20500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35B5D" w:rsidRPr="00B34CF3" w:rsidRDefault="00024AA5" w:rsidP="007E157D">
            <w:pPr>
              <w:jc w:val="center"/>
              <w:rPr>
                <w:noProof/>
              </w:rPr>
            </w:pPr>
            <w:r w:rsidRPr="00024AA5">
              <w:rPr>
                <w:noProof/>
              </w:rPr>
              <w:drawing>
                <wp:inline distT="0" distB="0" distL="0" distR="0">
                  <wp:extent cx="1175122" cy="1499286"/>
                  <wp:effectExtent l="19050" t="0" r="5978" b="0"/>
                  <wp:docPr id="51" name="Рисунок 12" descr="IMG_010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78" name="Рисунок 270" descr="IMG_0109.jpg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945" cy="1500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AA5" w:rsidTr="00BD1CF8">
        <w:trPr>
          <w:trHeight w:val="398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AA5" w:rsidRPr="007E157D" w:rsidRDefault="00024AA5" w:rsidP="00024AA5">
            <w:r w:rsidRPr="00024AA5">
              <w:t>RG139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AA5" w:rsidRDefault="00024AA5" w:rsidP="00024AA5">
            <w:r>
              <w:t>13.</w:t>
            </w:r>
            <w:r w:rsidRPr="00D85475">
              <w:t>Панно "Бесконечность"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AA5" w:rsidRDefault="00024AA5" w:rsidP="00024AA5">
            <w:r w:rsidRPr="00D85475">
              <w:t>Панно «Бесконечность» - предназначено для релаксации, зрительной стимуляции, развития пространственного восприятия. Панно состоит из множества светящихся огоньков, образующих удивительный эффект бесконечного тоннеля, от которого ребёнку будет не оторваться.</w:t>
            </w:r>
          </w:p>
          <w:p w:rsidR="002E40FC" w:rsidRDefault="002E40FC" w:rsidP="00024AA5"/>
          <w:p w:rsidR="002E40FC" w:rsidRDefault="002E40FC" w:rsidP="00024AA5">
            <w:r>
              <w:t>Размеры:</w:t>
            </w:r>
          </w:p>
          <w:p w:rsidR="002E40FC" w:rsidRDefault="002E40FC" w:rsidP="00024AA5">
            <w:r w:rsidRPr="002E40FC">
              <w:t xml:space="preserve">Длина: 400 мм            </w:t>
            </w:r>
          </w:p>
          <w:p w:rsidR="002E40FC" w:rsidRPr="007E157D" w:rsidRDefault="002E40FC" w:rsidP="00024AA5">
            <w:r w:rsidRPr="002E40FC">
              <w:t xml:space="preserve"> Ширина: 400мм                   Глубина:130мм 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AA5" w:rsidRDefault="00024AA5" w:rsidP="00024AA5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AA5" w:rsidRDefault="00024AA5" w:rsidP="00024AA5">
            <w:r>
              <w:t>7500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AA5" w:rsidRDefault="00024AA5" w:rsidP="00024AA5">
            <w:r>
              <w:t>7500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AA5" w:rsidRPr="00D85475" w:rsidRDefault="00024AA5" w:rsidP="00024AA5">
            <w:pPr>
              <w:jc w:val="center"/>
              <w:rPr>
                <w:noProof/>
              </w:rPr>
            </w:pPr>
            <w:r w:rsidRPr="00D85475">
              <w:rPr>
                <w:noProof/>
              </w:rPr>
              <w:drawing>
                <wp:inline distT="0" distB="0" distL="0" distR="0">
                  <wp:extent cx="853440" cy="823471"/>
                  <wp:effectExtent l="0" t="0" r="0" b="0"/>
                  <wp:docPr id="52" name="Рисунок 4" descr="20160219_15213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Рисунок 184" descr="20160219_152131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7" cy="83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AA5" w:rsidTr="00DE6B4A">
        <w:trPr>
          <w:trHeight w:val="55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AA5" w:rsidRDefault="00024AA5" w:rsidP="00024AA5">
            <w:r w:rsidRPr="0008329F">
              <w:t>RG069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AA5" w:rsidRDefault="00024AA5" w:rsidP="00024AA5">
            <w:r>
              <w:t>14.</w:t>
            </w:r>
            <w:r w:rsidR="00CF0B07" w:rsidRPr="00CF0B07">
              <w:t xml:space="preserve">Мягкий кубик с пучком  волокон-100 (кол-во волокон 100 </w:t>
            </w:r>
            <w:proofErr w:type="spellStart"/>
            <w:r w:rsidR="00CF0B07" w:rsidRPr="00CF0B07">
              <w:t>шт</w:t>
            </w:r>
            <w:proofErr w:type="spellEnd"/>
            <w:r w:rsidR="00CF0B07" w:rsidRPr="00CF0B07">
              <w:t>)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AA5" w:rsidRDefault="00024AA5" w:rsidP="00024AA5">
            <w:r w:rsidRPr="0008329F">
              <w:t xml:space="preserve">Пучок волокон в мягкой тумбе представляет цельный модуль для занятий в сенсорной комнате в виде мягкого корпуса и струящихся из него </w:t>
            </w:r>
            <w:proofErr w:type="spellStart"/>
            <w:r w:rsidRPr="0008329F">
              <w:t>фиброоптических</w:t>
            </w:r>
            <w:proofErr w:type="spellEnd"/>
            <w:r w:rsidRPr="0008329F">
              <w:t xml:space="preserve"> волокон. Внутри предусмотрен дополнительный защитный контур изоляции и затруднен доступ для детей, что делает его максимально безопасным в использовании. Для начала работы, достаточно просто подключить его в сеть. Дополнительных источников света не требуется. Цвета меняются в автоматическом режиме.100 волокон длиной 2000мм</w:t>
            </w:r>
          </w:p>
          <w:p w:rsidR="002E40FC" w:rsidRDefault="002E40FC" w:rsidP="00024AA5"/>
          <w:p w:rsidR="002E40FC" w:rsidRDefault="002E40FC" w:rsidP="00024AA5">
            <w:r>
              <w:t>Размеры:</w:t>
            </w:r>
          </w:p>
          <w:p w:rsidR="00DE6B4A" w:rsidRDefault="002E40FC" w:rsidP="00024AA5">
            <w:r w:rsidRPr="002E40FC">
              <w:t xml:space="preserve">Длина: 350 мм              </w:t>
            </w:r>
          </w:p>
          <w:p w:rsidR="00DE6B4A" w:rsidRDefault="002E40FC" w:rsidP="00024AA5">
            <w:r w:rsidRPr="002E40FC">
              <w:t xml:space="preserve">Ширина: 350 мм                  </w:t>
            </w:r>
          </w:p>
          <w:p w:rsidR="002E40FC" w:rsidRDefault="002E40FC" w:rsidP="00024AA5">
            <w:r w:rsidRPr="002E40FC">
              <w:lastRenderedPageBreak/>
              <w:t xml:space="preserve">Высота: 250мм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AA5" w:rsidRDefault="00024AA5" w:rsidP="00024AA5">
            <w: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AA5" w:rsidRDefault="00024AA5" w:rsidP="00024AA5">
            <w:r>
              <w:t>22500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AA5" w:rsidRDefault="00024AA5" w:rsidP="00024AA5">
            <w:r>
              <w:t>22500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AA5" w:rsidRDefault="00024AA5" w:rsidP="00024AA5">
            <w:pPr>
              <w:jc w:val="center"/>
            </w:pPr>
            <w:r w:rsidRPr="0008329F">
              <w:rPr>
                <w:noProof/>
              </w:rPr>
              <w:drawing>
                <wp:inline distT="0" distB="0" distL="0" distR="0">
                  <wp:extent cx="999853" cy="790575"/>
                  <wp:effectExtent l="0" t="0" r="0" b="0"/>
                  <wp:docPr id="53" name="Рисунок 1" descr="Кубик с пучком волокон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40" name="Рисунок 199" descr="Кубик с пучком волокон.jpg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990" cy="805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AA5" w:rsidTr="00BD1CF8">
        <w:trPr>
          <w:trHeight w:val="398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AA5" w:rsidRPr="003E578F" w:rsidRDefault="00637AEF" w:rsidP="00024AA5">
            <w:r w:rsidRPr="00637AEF">
              <w:lastRenderedPageBreak/>
              <w:t>RG216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AA5" w:rsidRDefault="00024AA5" w:rsidP="00024AA5">
            <w:r>
              <w:t>15.</w:t>
            </w:r>
            <w:r w:rsidR="00F4798E" w:rsidRPr="00F4798E">
              <w:t>Напольный ковер "Звездное небо" без п/у</w:t>
            </w:r>
            <w:r w:rsidRPr="00024AA5">
              <w:t xml:space="preserve"> (120 точек)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AA5" w:rsidRDefault="00637AEF" w:rsidP="00024AA5">
            <w:r w:rsidRPr="00637AEF">
              <w:t xml:space="preserve">Ковер изготовлен из мягкого </w:t>
            </w:r>
            <w:proofErr w:type="spellStart"/>
            <w:r w:rsidRPr="00637AEF">
              <w:t>ковролина</w:t>
            </w:r>
            <w:proofErr w:type="spellEnd"/>
            <w:r w:rsidRPr="00637AEF">
              <w:t xml:space="preserve">, с вплетенным </w:t>
            </w:r>
            <w:proofErr w:type="spellStart"/>
            <w:r w:rsidRPr="00637AEF">
              <w:t>фибероптическим</w:t>
            </w:r>
            <w:proofErr w:type="spellEnd"/>
            <w:r w:rsidRPr="00637AEF">
              <w:t xml:space="preserve"> волокном, которое подсвечивается профессиональным источником на дистанционном пульте управления. Россыпь звезд и космических элементов меняют свои цвета и оттенки, с пульта можно регулировать яркость, задавать различные анимационные и </w:t>
            </w:r>
            <w:proofErr w:type="spellStart"/>
            <w:r w:rsidRPr="00637AEF">
              <w:t>светоэффектов</w:t>
            </w:r>
            <w:proofErr w:type="spellEnd"/>
            <w:r w:rsidRPr="00637AEF">
              <w:t>. Источник света входит в комплект.</w:t>
            </w:r>
          </w:p>
          <w:p w:rsidR="00DE6B4A" w:rsidRDefault="00DE6B4A" w:rsidP="00024AA5"/>
          <w:p w:rsidR="00DE6B4A" w:rsidRDefault="00DE6B4A" w:rsidP="00024AA5">
            <w:r>
              <w:t>Размеры:</w:t>
            </w:r>
          </w:p>
          <w:p w:rsidR="00DE6B4A" w:rsidRDefault="00DE6B4A" w:rsidP="00024AA5">
            <w:r w:rsidRPr="00DE6B4A">
              <w:t xml:space="preserve">Длина: 1500                        </w:t>
            </w:r>
          </w:p>
          <w:p w:rsidR="00DE6B4A" w:rsidRPr="003E578F" w:rsidRDefault="00DE6B4A" w:rsidP="00024AA5">
            <w:r w:rsidRPr="00DE6B4A">
              <w:t xml:space="preserve"> Ширина: 1000                                                     120 точек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AA5" w:rsidRDefault="00024AA5" w:rsidP="00024AA5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AA5" w:rsidRDefault="00637AEF" w:rsidP="00024AA5">
            <w:r>
              <w:t>29</w:t>
            </w:r>
            <w:r w:rsidR="00024AA5">
              <w:t>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AA5" w:rsidRDefault="00637AEF" w:rsidP="00024AA5">
            <w:r>
              <w:t>29</w:t>
            </w:r>
            <w:r w:rsidR="00024AA5">
              <w:t>000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AA5" w:rsidRPr="003E578F" w:rsidRDefault="00024AA5" w:rsidP="00024AA5">
            <w:pPr>
              <w:jc w:val="center"/>
              <w:rPr>
                <w:noProof/>
                <w:color w:val="FF0000"/>
              </w:rPr>
            </w:pPr>
            <w:r w:rsidRPr="004477EC">
              <w:rPr>
                <w:noProof/>
                <w:color w:val="FF0000"/>
              </w:rPr>
              <w:drawing>
                <wp:inline distT="0" distB="0" distL="0" distR="0">
                  <wp:extent cx="947352" cy="1007736"/>
                  <wp:effectExtent l="19050" t="0" r="5148" b="0"/>
                  <wp:docPr id="55" name="Рисунок 11" descr="ковер-настен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06" name="Рисунок 228" descr="ковер-настен.jp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331" cy="1008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AA5" w:rsidTr="00BD1CF8">
        <w:trPr>
          <w:trHeight w:val="398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AA5" w:rsidRDefault="00637AEF" w:rsidP="002E37FC">
            <w:r w:rsidRPr="00637AEF">
              <w:t>RG092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AA5" w:rsidRDefault="00637AEF" w:rsidP="002E37FC">
            <w:r>
              <w:t>16.</w:t>
            </w:r>
            <w:r w:rsidRPr="00637AEF">
              <w:t>Музыкальное кресло-подушка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AEF" w:rsidRDefault="00637AEF" w:rsidP="00637AEF">
            <w:r>
              <w:t>При звучании музыки гармоничные звуки благотворно воздействуют на психику, а мягкая вибрация наполняет пространство и слегка приятно проникает в тело. Встроенные в конструкцию мягкого музыкального кресла-подушки колонки музыкального центра обеспечивают позитивные ощущения.</w:t>
            </w:r>
          </w:p>
          <w:p w:rsidR="00024AA5" w:rsidRDefault="00637AEF" w:rsidP="00637AEF">
            <w:r>
              <w:t>Сеансы с использованием музыкального кресла-подушки позволяют расслабиться, нормализовать тонус мышц, снять нервное напряжение, стрессы и тревожность</w:t>
            </w:r>
            <w:r w:rsidR="00DE6B4A">
              <w:t>.</w:t>
            </w:r>
          </w:p>
          <w:p w:rsidR="00DE6B4A" w:rsidRDefault="00DE6B4A" w:rsidP="00637AEF"/>
          <w:p w:rsidR="00DE6B4A" w:rsidRDefault="00DE6B4A" w:rsidP="00637AEF">
            <w:r>
              <w:t>Размеры:</w:t>
            </w:r>
          </w:p>
          <w:p w:rsidR="00DE6B4A" w:rsidRDefault="00DE6B4A" w:rsidP="00637AEF">
            <w:r w:rsidRPr="00DE6B4A">
              <w:t xml:space="preserve">Длина: 1400 мм               </w:t>
            </w:r>
          </w:p>
          <w:p w:rsidR="00DE6B4A" w:rsidRDefault="00DE6B4A" w:rsidP="00637AEF">
            <w:r w:rsidRPr="00DE6B4A">
              <w:t xml:space="preserve">Ширина: 1400 мм                  </w:t>
            </w:r>
          </w:p>
          <w:p w:rsidR="00DE6B4A" w:rsidRDefault="00DE6B4A" w:rsidP="00637AEF">
            <w:r w:rsidRPr="00DE6B4A">
              <w:t>Высота: 500мм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AA5" w:rsidRDefault="00637AEF" w:rsidP="002E37FC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AA5" w:rsidRDefault="00637AEF" w:rsidP="002E37FC">
            <w:r>
              <w:t>22000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AA5" w:rsidRDefault="00637AEF" w:rsidP="002E37FC">
            <w:r>
              <w:t>22000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AA5" w:rsidRDefault="00637AEF" w:rsidP="002E37FC">
            <w:r w:rsidRPr="00637AEF">
              <w:rPr>
                <w:noProof/>
              </w:rPr>
              <w:drawing>
                <wp:inline distT="0" distB="0" distL="0" distR="0">
                  <wp:extent cx="1094751" cy="866775"/>
                  <wp:effectExtent l="0" t="0" r="0" b="0"/>
                  <wp:docPr id="54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12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932" cy="88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AA5" w:rsidTr="00BD1CF8">
        <w:trPr>
          <w:trHeight w:val="403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AA5" w:rsidRDefault="00637AEF" w:rsidP="002E37FC">
            <w:r w:rsidRPr="00637AEF">
              <w:t>RG085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AA5" w:rsidRDefault="001C10C4" w:rsidP="002E37FC">
            <w:r>
              <w:t>17.</w:t>
            </w:r>
            <w:r w:rsidR="00637AEF" w:rsidRPr="00637AEF">
              <w:t>Мягкая форма “Пуфик 70”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AA5" w:rsidRDefault="00637AEF" w:rsidP="002E37FC">
            <w:r w:rsidRPr="00637AEF">
              <w:t>Эргономичная, комфортная, тактильно приятная мягкая форма располагает к отдыху и взрослых, и детей. Пуфик принимает форму тела благодаря мягкому наполнителю, что отлично способствует релаксации. Он изготовлен из высококачественных материалов, поэтому прослужит долго и станет любимым местом для расслабления</w:t>
            </w:r>
            <w:r w:rsidR="00DE6B4A">
              <w:t>.</w:t>
            </w:r>
          </w:p>
          <w:p w:rsidR="00DE6B4A" w:rsidRDefault="00DE6B4A" w:rsidP="002E37FC"/>
          <w:p w:rsidR="00DE6B4A" w:rsidRDefault="00DE6B4A" w:rsidP="002E37FC">
            <w:r>
              <w:t>Размеры:</w:t>
            </w:r>
          </w:p>
          <w:p w:rsidR="00DE6B4A" w:rsidRDefault="00DE6B4A" w:rsidP="002E37FC">
            <w:r w:rsidRPr="00DE6B4A">
              <w:t>D-700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AA5" w:rsidRDefault="00637AEF" w:rsidP="002E37FC"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AA5" w:rsidRDefault="00637AEF" w:rsidP="002E37FC">
            <w:r>
              <w:t>4800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AA5" w:rsidRDefault="00E51FF6" w:rsidP="002E37FC">
            <w:r>
              <w:t>9600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AA5" w:rsidRDefault="00637AEF" w:rsidP="002E37FC">
            <w:pPr>
              <w:jc w:val="center"/>
            </w:pPr>
            <w:r w:rsidRPr="00637AEF">
              <w:rPr>
                <w:noProof/>
              </w:rPr>
              <w:drawing>
                <wp:inline distT="0" distB="0" distL="0" distR="0">
                  <wp:extent cx="920063" cy="1054443"/>
                  <wp:effectExtent l="19050" t="0" r="0" b="0"/>
                  <wp:docPr id="56" name="Рисунок 16" descr="http://papa-poof.ru/sysfiles/117_18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66" name="Picture 2773" descr="http://papa-poof.ru/sysfiles/117_1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260" cy="1056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AA5" w:rsidTr="00BD1CF8">
        <w:trPr>
          <w:trHeight w:val="173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AA5" w:rsidRDefault="001C10C4">
            <w:r w:rsidRPr="001C10C4">
              <w:lastRenderedPageBreak/>
              <w:t>RG090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AA5" w:rsidRDefault="001C10C4">
            <w:r>
              <w:t>18.</w:t>
            </w:r>
            <w:r w:rsidR="000E523B" w:rsidRPr="000E523B">
              <w:t>Терапевтическое кресло-кубик среднее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AA5" w:rsidRDefault="001C10C4">
            <w:r w:rsidRPr="001C10C4">
              <w:t>Терапевтическое кресло-кубик идеально подойдет для расслабления и отдыха как в просторном, так и небольшом помещении, поскольку оно легко и удобно складывается. Кресло-</w:t>
            </w:r>
            <w:proofErr w:type="spellStart"/>
            <w:r w:rsidRPr="001C10C4">
              <w:t>трансформер</w:t>
            </w:r>
            <w:proofErr w:type="spellEnd"/>
            <w:r w:rsidRPr="001C10C4">
              <w:t xml:space="preserve"> станет вашим любимым местом для расслабления и отдыха, на котором можно с комфортом расположиться, приняв удобное положение тела. Благодаря уникальному механизму кресло складывается в куб, который не займет много места.</w:t>
            </w:r>
          </w:p>
          <w:p w:rsidR="00DE6B4A" w:rsidRDefault="00DE6B4A"/>
          <w:p w:rsidR="00DE6B4A" w:rsidRDefault="00DE6B4A">
            <w:r>
              <w:t>Размеры:</w:t>
            </w:r>
          </w:p>
          <w:p w:rsidR="00DE6B4A" w:rsidRDefault="00DE6B4A">
            <w:r w:rsidRPr="00DE6B4A">
              <w:t xml:space="preserve">Длина: 750 </w:t>
            </w:r>
            <w:r>
              <w:t>мм</w:t>
            </w:r>
            <w:r w:rsidRPr="00DE6B4A">
              <w:t xml:space="preserve">             </w:t>
            </w:r>
          </w:p>
          <w:p w:rsidR="00DE6B4A" w:rsidRDefault="00DE6B4A">
            <w:r w:rsidRPr="00DE6B4A">
              <w:t xml:space="preserve">Ширина: 600 </w:t>
            </w:r>
            <w:r>
              <w:t>мм</w:t>
            </w:r>
            <w:r w:rsidRPr="00DE6B4A">
              <w:t xml:space="preserve">                  </w:t>
            </w:r>
          </w:p>
          <w:p w:rsidR="00DE6B4A" w:rsidRDefault="00DE6B4A">
            <w:r w:rsidRPr="00DE6B4A">
              <w:t>Высота: 600</w:t>
            </w:r>
            <w:r>
              <w:t>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AA5" w:rsidRDefault="001C10C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AA5" w:rsidRDefault="001C10C4">
            <w:pPr>
              <w:jc w:val="center"/>
            </w:pPr>
            <w:r>
              <w:t>11500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AA5" w:rsidRDefault="001C10C4">
            <w:pPr>
              <w:jc w:val="center"/>
            </w:pPr>
            <w:r>
              <w:t>23000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4AA5" w:rsidRDefault="001C10C4">
            <w:r w:rsidRPr="001C10C4">
              <w:rPr>
                <w:noProof/>
              </w:rPr>
              <w:drawing>
                <wp:inline distT="0" distB="0" distL="0" distR="0">
                  <wp:extent cx="874527" cy="1029730"/>
                  <wp:effectExtent l="19050" t="0" r="1773" b="0"/>
                  <wp:docPr id="57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61" name="Рисунок 33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241" cy="1032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0C4" w:rsidTr="00BD1CF8">
        <w:trPr>
          <w:trHeight w:val="173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C4" w:rsidRPr="001C10C4" w:rsidRDefault="001C10C4">
            <w:r w:rsidRPr="001C10C4">
              <w:t>RG095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C4" w:rsidRDefault="001C10C4">
            <w:r>
              <w:t>19.</w:t>
            </w:r>
            <w:r w:rsidRPr="001C10C4">
              <w:t>Мат настенный “Волна”, толщина 10 см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C4" w:rsidRDefault="001C10C4">
            <w:r w:rsidRPr="001C10C4">
              <w:t>Мат настенный обеспечит безопасность Вашего ребенка в процессе игры и, благодаря своей мягкости,  создаст уютную атмосферу в сенсорной комнате. Мат в</w:t>
            </w:r>
            <w:r w:rsidR="00DE6B4A">
              <w:t xml:space="preserve"> </w:t>
            </w:r>
            <w:r w:rsidRPr="001C10C4">
              <w:t>виде волны.</w:t>
            </w:r>
          </w:p>
          <w:p w:rsidR="00DE6B4A" w:rsidRDefault="00DE6B4A"/>
          <w:p w:rsidR="00DE6B4A" w:rsidRDefault="00DE6B4A">
            <w:r>
              <w:t>Размеры:</w:t>
            </w:r>
          </w:p>
          <w:p w:rsidR="00DE6B4A" w:rsidRDefault="00DE6B4A">
            <w:r w:rsidRPr="00DE6B4A">
              <w:t>Длина: 1000</w:t>
            </w:r>
            <w:r>
              <w:t>мм</w:t>
            </w:r>
            <w:r w:rsidRPr="00DE6B4A">
              <w:t xml:space="preserve">               </w:t>
            </w:r>
          </w:p>
          <w:p w:rsidR="00DE6B4A" w:rsidRDefault="00DE6B4A">
            <w:r w:rsidRPr="00DE6B4A">
              <w:t xml:space="preserve">Ширина: 1000  </w:t>
            </w:r>
            <w:r>
              <w:t>мм</w:t>
            </w:r>
            <w:r w:rsidRPr="00DE6B4A">
              <w:t xml:space="preserve">                 </w:t>
            </w:r>
          </w:p>
          <w:p w:rsidR="00DE6B4A" w:rsidRPr="001C10C4" w:rsidRDefault="00DE6B4A">
            <w:r w:rsidRPr="00DE6B4A">
              <w:t>Толщина: 100</w:t>
            </w:r>
            <w:r>
              <w:t>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C4" w:rsidRDefault="001C10C4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C4" w:rsidRDefault="001C10C4">
            <w:pPr>
              <w:jc w:val="center"/>
            </w:pPr>
            <w:r>
              <w:t>6300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C4" w:rsidRDefault="001C10C4">
            <w:pPr>
              <w:jc w:val="center"/>
            </w:pPr>
            <w:r>
              <w:t>63000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C10C4" w:rsidRPr="001C10C4" w:rsidRDefault="001C10C4">
            <w:r w:rsidRPr="001C10C4">
              <w:rPr>
                <w:noProof/>
              </w:rPr>
              <w:drawing>
                <wp:inline distT="0" distB="0" distL="0" distR="0">
                  <wp:extent cx="952462" cy="1056640"/>
                  <wp:effectExtent l="0" t="0" r="0" b="0"/>
                  <wp:docPr id="58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13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478" cy="1077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0C4" w:rsidTr="00BD1CF8">
        <w:trPr>
          <w:trHeight w:val="173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C4" w:rsidRPr="001C10C4" w:rsidRDefault="001C10C4">
            <w:r w:rsidRPr="001C10C4">
              <w:t>RG096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C4" w:rsidRDefault="001C10C4">
            <w:r>
              <w:t>20.</w:t>
            </w:r>
            <w:r w:rsidRPr="001C10C4">
              <w:t>Мат напольный, толщина 10 см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C4" w:rsidRDefault="001C10C4">
            <w:r w:rsidRPr="001C10C4">
              <w:t>Для полного ощущения безопасности в сенсорной комнате, разместите мат напольный. Благодаря матам, посетитель сможет с удовольствием расположиться в среде. Мягкий наполнитель погасит удар и поддержит тело человека. Множество форм и размеров позволяют экспериментировать с пространством: создайте отдельные «островки спокойствия», мягкие зоны на полу и вдоль стен или заполните все помещение.</w:t>
            </w:r>
          </w:p>
          <w:p w:rsidR="00DE6B4A" w:rsidRDefault="00DE6B4A"/>
          <w:p w:rsidR="00DE6B4A" w:rsidRDefault="00DE6B4A">
            <w:r>
              <w:t>Размеры:</w:t>
            </w:r>
          </w:p>
          <w:p w:rsidR="00DE6B4A" w:rsidRDefault="00DE6B4A">
            <w:r w:rsidRPr="00DE6B4A">
              <w:t xml:space="preserve">Длина: 2000мм               </w:t>
            </w:r>
          </w:p>
          <w:p w:rsidR="00DE6B4A" w:rsidRDefault="00DE6B4A">
            <w:r w:rsidRPr="00DE6B4A">
              <w:t xml:space="preserve">Ширина: 1000мм                   </w:t>
            </w:r>
          </w:p>
          <w:p w:rsidR="00DE6B4A" w:rsidRPr="001C10C4" w:rsidRDefault="00DE6B4A">
            <w:r w:rsidRPr="00DE6B4A">
              <w:t>Толщина: 100 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C4" w:rsidRDefault="001C10C4" w:rsidP="001C10C4">
            <w: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C4" w:rsidRDefault="001C10C4">
            <w:pPr>
              <w:jc w:val="center"/>
            </w:pPr>
            <w:r>
              <w:t>7500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C4" w:rsidRDefault="001C10C4">
            <w:pPr>
              <w:jc w:val="center"/>
            </w:pPr>
            <w:r>
              <w:t>97500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C10C4" w:rsidRPr="001C10C4" w:rsidRDefault="001C10C4">
            <w:r w:rsidRPr="001C10C4">
              <w:rPr>
                <w:noProof/>
              </w:rPr>
              <w:drawing>
                <wp:inline distT="0" distB="0" distL="0" distR="0">
                  <wp:extent cx="1133475" cy="1465785"/>
                  <wp:effectExtent l="0" t="0" r="0" b="0"/>
                  <wp:docPr id="59" name="Рисунок 19" descr="http://static12.insales.ru/images/products/1/1265/14271729/large_%D0%9C%D0%B0%D1%82_%D0%B3%D0%B8%D0%BC%D0%BD%D0%B0%D1%81%D1%82%D0%B8%D1%87%D0%B5%D1%81%D0%BA%D0%B8%D0%B9_%D0%91%D0%B5%D0%B6%D0%B5%D0%B2%D1%8B%D0%B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30" name="Picture 2774" descr="http://static12.insales.ru/images/products/1/1265/14271729/large_%D0%9C%D0%B0%D1%82_%D0%B3%D0%B8%D0%BC%D0%BD%D0%B0%D1%81%D1%82%D0%B8%D1%87%D0%B5%D1%81%D0%BA%D0%B8%D0%B9_%D0%91%D0%B5%D0%B6%D0%B5%D0%B2%D1%8B%D0%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365" cy="1473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1C10C4" w:rsidTr="00BD1CF8">
        <w:trPr>
          <w:trHeight w:val="173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C4" w:rsidRPr="00F97A18" w:rsidRDefault="001C10C4">
            <w:r w:rsidRPr="00F97A18">
              <w:t xml:space="preserve">RG097  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C4" w:rsidRDefault="001C10C4">
            <w:r>
              <w:t>21.</w:t>
            </w:r>
            <w:r w:rsidRPr="00F97A18">
              <w:t>Детская подушечка с гранулами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C4" w:rsidRDefault="00F97A18">
            <w:r w:rsidRPr="00F97A18">
              <w:t xml:space="preserve">Детская подушечка с гранулами идеально дополнит интерьер сенсорной комнаты. Она принимает удобную для Вас форму, может подкладываться под ноги, голову, а может использоваться и в качестве мягкого сидения. Гранулы, наполняющие подушечку, способствуют мягкой тактильной стимуляции. </w:t>
            </w:r>
            <w:r w:rsidRPr="00F97A18">
              <w:lastRenderedPageBreak/>
              <w:t>Приятная на ощупь, она может надолго завладеть вниманием ребенка.</w:t>
            </w:r>
          </w:p>
          <w:p w:rsidR="00DE6B4A" w:rsidRDefault="00DE6B4A"/>
          <w:p w:rsidR="00DE6B4A" w:rsidRDefault="00DE6B4A">
            <w:r>
              <w:t>Размеры:</w:t>
            </w:r>
          </w:p>
          <w:p w:rsidR="00DE6B4A" w:rsidRDefault="00DE6B4A">
            <w:r w:rsidRPr="00DE6B4A">
              <w:t>Длина:400мм;</w:t>
            </w:r>
          </w:p>
          <w:p w:rsidR="00DE6B4A" w:rsidRPr="001C10C4" w:rsidRDefault="00DE6B4A">
            <w:r w:rsidRPr="00DE6B4A">
              <w:t>Ширина: 400мм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C4" w:rsidRDefault="00605EE5" w:rsidP="001C10C4">
            <w: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C4" w:rsidRDefault="00605EE5">
            <w:pPr>
              <w:jc w:val="center"/>
            </w:pPr>
            <w:r>
              <w:t>1500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C4" w:rsidRDefault="00605EE5">
            <w:pPr>
              <w:jc w:val="center"/>
            </w:pPr>
            <w:r>
              <w:t>7500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C10C4" w:rsidRPr="001C10C4" w:rsidRDefault="00605EE5">
            <w:r w:rsidRPr="00605EE5">
              <w:rPr>
                <w:noProof/>
              </w:rPr>
              <w:drawing>
                <wp:inline distT="0" distB="0" distL="0" distR="0">
                  <wp:extent cx="1005928" cy="914400"/>
                  <wp:effectExtent l="19050" t="0" r="3722" b="0"/>
                  <wp:docPr id="61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24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151" cy="913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EE5" w:rsidTr="00BD1CF8">
        <w:trPr>
          <w:trHeight w:val="173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EE5" w:rsidRPr="00605EE5" w:rsidRDefault="00605EE5">
            <w:r>
              <w:rPr>
                <w:lang w:val="en-US"/>
              </w:rPr>
              <w:lastRenderedPageBreak/>
              <w:t>RG7050</w:t>
            </w:r>
            <w:r>
              <w:t>ц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EE5" w:rsidRDefault="00605EE5" w:rsidP="00605EE5">
            <w:r>
              <w:t>22.</w:t>
            </w:r>
            <w:r w:rsidR="000E523B" w:rsidRPr="000E523B">
              <w:t>Планшет для рисования песком "Студийный"700х500,  цветн</w:t>
            </w:r>
            <w:r w:rsidR="000E523B">
              <w:t>ой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EE5" w:rsidRDefault="00605EE5" w:rsidP="00605EE5">
            <w:r>
              <w:t>Рисование песком — популярное занятие среди взрослых и детей, которое носит не только творческий, но и лечебный характер. Процесс создания картины завораживает и расслабляет. У маленьких детей улучшается моторика и психоэмоциональное состояние. Попробуйте и вы!</w:t>
            </w:r>
          </w:p>
          <w:p w:rsidR="00605EE5" w:rsidRDefault="00605EE5" w:rsidP="00605EE5">
            <w:r>
              <w:t>Компактный планшет для рисования песком поможет устроить завораживающее шоу прямо дома!</w:t>
            </w:r>
          </w:p>
          <w:p w:rsidR="00605EE5" w:rsidRDefault="00605EE5" w:rsidP="00605EE5">
            <w:r>
              <w:t>С ним приятно и безопасно работать:</w:t>
            </w:r>
          </w:p>
          <w:p w:rsidR="00605EE5" w:rsidRDefault="00605EE5" w:rsidP="00605EE5">
            <w:r>
              <w:t>• рамка изготовлена из натуральной сосны, при желании её можно расписать красками и покрыть лаком;</w:t>
            </w:r>
          </w:p>
          <w:p w:rsidR="00605EE5" w:rsidRDefault="00605EE5" w:rsidP="00605EE5">
            <w:r>
              <w:t>• натуральное стекло обеспечивает равномерное и лёгкое распределение песка, исключает его электризацию;</w:t>
            </w:r>
          </w:p>
          <w:p w:rsidR="00605EE5" w:rsidRDefault="00605EE5" w:rsidP="00605EE5">
            <w:r>
              <w:t>• светодиодная лента позволяет сделать подсветку равномерной, кристаллы потребляют не более 9 Вт и не перегорают.</w:t>
            </w:r>
          </w:p>
          <w:p w:rsidR="00605EE5" w:rsidRDefault="00605EE5" w:rsidP="00605EE5">
            <w:r>
              <w:t>В комплекте с планшетом идёт кабель питания. Песок в набор не входит</w:t>
            </w:r>
            <w:r w:rsidR="00DE6B4A">
              <w:t>.</w:t>
            </w:r>
          </w:p>
          <w:p w:rsidR="00DE6B4A" w:rsidRDefault="00DE6B4A" w:rsidP="00605EE5"/>
          <w:p w:rsidR="00DE6B4A" w:rsidRDefault="00DE6B4A" w:rsidP="00605EE5">
            <w:r>
              <w:t>Размеры:</w:t>
            </w:r>
          </w:p>
          <w:p w:rsidR="00DE6B4A" w:rsidRDefault="00DE6B4A" w:rsidP="00DE6B4A">
            <w:r>
              <w:t>Длина: 700мм</w:t>
            </w:r>
          </w:p>
          <w:p w:rsidR="00DE6B4A" w:rsidRDefault="00DE6B4A" w:rsidP="00DE6B4A">
            <w:r>
              <w:t>Ширина: 500мм</w:t>
            </w:r>
          </w:p>
          <w:p w:rsidR="00DE6B4A" w:rsidRPr="00F97A18" w:rsidRDefault="00DE6B4A" w:rsidP="00DE6B4A">
            <w:r>
              <w:t>Высота: 100мм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EE5" w:rsidRDefault="00040A98" w:rsidP="001C10C4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EE5" w:rsidRDefault="00040A98">
            <w:pPr>
              <w:jc w:val="center"/>
            </w:pPr>
            <w:r>
              <w:t>7200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EE5" w:rsidRDefault="00040A98">
            <w:pPr>
              <w:jc w:val="center"/>
            </w:pPr>
            <w:r>
              <w:t>7200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05EE5" w:rsidRPr="00605EE5" w:rsidRDefault="00040A98">
            <w:r w:rsidRPr="00040A98">
              <w:rPr>
                <w:noProof/>
              </w:rPr>
              <w:drawing>
                <wp:inline distT="0" distB="0" distL="0" distR="0">
                  <wp:extent cx="1025203" cy="1054443"/>
                  <wp:effectExtent l="19050" t="0" r="3497" b="0"/>
                  <wp:docPr id="62" name="Рисунок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25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055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A98" w:rsidTr="00BD1CF8">
        <w:trPr>
          <w:trHeight w:val="173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A98" w:rsidRPr="00040A98" w:rsidRDefault="00040A98">
            <w:r>
              <w:t>80100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A98" w:rsidRDefault="00040A98" w:rsidP="00605EE5">
            <w:r>
              <w:t>23.</w:t>
            </w:r>
            <w:r w:rsidRPr="00040A98">
              <w:t>Ножки детские регулируемые 0-3, комплект (4 шт.)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A98" w:rsidRDefault="00DE6B4A" w:rsidP="00605EE5">
            <w:r>
              <w:t>Размеры:</w:t>
            </w:r>
          </w:p>
          <w:p w:rsidR="00DE6B4A" w:rsidRDefault="00DE6B4A" w:rsidP="00605EE5">
            <w:proofErr w:type="spellStart"/>
            <w:r w:rsidRPr="00DE6B4A">
              <w:t>Диапозон</w:t>
            </w:r>
            <w:proofErr w:type="spellEnd"/>
            <w:r w:rsidRPr="00DE6B4A">
              <w:t xml:space="preserve"> 380-440-500-560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A98" w:rsidRDefault="00040A98" w:rsidP="001C10C4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A98" w:rsidRDefault="00040A98">
            <w:pPr>
              <w:jc w:val="center"/>
            </w:pPr>
            <w:r>
              <w:t>2000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A98" w:rsidRDefault="00040A98">
            <w:pPr>
              <w:jc w:val="center"/>
            </w:pPr>
            <w:r>
              <w:t>2000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40A98" w:rsidRPr="00040A98" w:rsidRDefault="00040A98">
            <w:r w:rsidRPr="00040A98">
              <w:rPr>
                <w:noProof/>
              </w:rPr>
              <w:drawing>
                <wp:inline distT="0" distB="0" distL="0" distR="0">
                  <wp:extent cx="1054444" cy="1126504"/>
                  <wp:effectExtent l="19050" t="0" r="0" b="0"/>
                  <wp:docPr id="63" name="Рисунок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17" name="Picture 97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819" cy="1127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A98" w:rsidTr="00BD1CF8">
        <w:trPr>
          <w:trHeight w:val="173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A98" w:rsidRDefault="00040A98">
            <w:r>
              <w:t>6062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A98" w:rsidRDefault="00040A98" w:rsidP="00605EE5">
            <w:r>
              <w:t>24.</w:t>
            </w:r>
            <w:r w:rsidRPr="00040A98">
              <w:t>Песок для рисования 1 кг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A98" w:rsidRDefault="00040A98" w:rsidP="00605EE5">
            <w:r w:rsidRPr="00040A98">
              <w:t xml:space="preserve">Песок для </w:t>
            </w:r>
            <w:proofErr w:type="gramStart"/>
            <w:r w:rsidRPr="00040A98">
              <w:t>рисования ,</w:t>
            </w:r>
            <w:proofErr w:type="gramEnd"/>
            <w:r w:rsidRPr="00040A98">
              <w:t xml:space="preserve"> кварцевый, натурального цвета. Отличается от обычного речного более мелкой фракцией, 0,1-0,3 мм. Мелким песком более удобно рисовать, лучше ложится линией, тоньше получаются контуры.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A98" w:rsidRDefault="00040A98" w:rsidP="001C10C4">
            <w: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A98" w:rsidRDefault="00040A98">
            <w:pPr>
              <w:jc w:val="center"/>
            </w:pPr>
            <w:r>
              <w:t>170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A98" w:rsidRDefault="00040A98">
            <w:pPr>
              <w:jc w:val="center"/>
            </w:pPr>
            <w:r>
              <w:t>510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40A98" w:rsidRPr="00040A98" w:rsidRDefault="00040A98">
            <w:r w:rsidRPr="00040A98">
              <w:rPr>
                <w:noProof/>
              </w:rPr>
              <w:drawing>
                <wp:inline distT="0" distB="0" distL="0" distR="0">
                  <wp:extent cx="947935" cy="939113"/>
                  <wp:effectExtent l="19050" t="0" r="4565" b="0"/>
                  <wp:docPr id="64" name="Рисунок 24" descr="Картинки по запросу песок для рисов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44" name="Picture 1025" descr="Картинки по запросу песок для рис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992" cy="939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A98" w:rsidTr="00BD1CF8">
        <w:trPr>
          <w:trHeight w:val="173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A98" w:rsidRDefault="00040A98">
            <w:r w:rsidRPr="00040A98">
              <w:lastRenderedPageBreak/>
              <w:t>RG110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A98" w:rsidRDefault="00040A98" w:rsidP="00605EE5">
            <w:r>
              <w:t>25.</w:t>
            </w:r>
            <w:r w:rsidRPr="00040A98">
              <w:t>Лабиринт "Спираль"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A98" w:rsidRDefault="00040A98" w:rsidP="00605EE5">
            <w:r w:rsidRPr="00040A98">
              <w:t>Лабиринт - это тренажер, который предназначен как для детей, так и для взрослых. Изделие тренирует мелкую моторику рук, координацию движений, логическое мышление и зрительную память. Лабиринт можно использовать в различных вариациях: положить на стол, на пол, или держать на весу в подвешенном состоянии. Наклоняя лабиринт в разные стороны необходимо перемещать шарик из одной стороны в другую, высокие бортики не дадут шарику выпасть. Изделие выполнено из высококачественного дерева, и безопасно в использовании. В комплект входит 3 стеклянных шарика.</w:t>
            </w:r>
          </w:p>
          <w:p w:rsidR="00DE6B4A" w:rsidRDefault="00DE6B4A" w:rsidP="00605EE5"/>
          <w:p w:rsidR="00DE6B4A" w:rsidRDefault="00DE6B4A" w:rsidP="00605EE5">
            <w:r>
              <w:t>Размеры:</w:t>
            </w:r>
          </w:p>
          <w:p w:rsidR="00DE6B4A" w:rsidRDefault="00DE6B4A" w:rsidP="00DE6B4A">
            <w:r>
              <w:t>Длина: 500мм</w:t>
            </w:r>
          </w:p>
          <w:p w:rsidR="00DE6B4A" w:rsidRDefault="00DE6B4A" w:rsidP="00DE6B4A">
            <w:r>
              <w:t>Ширина: 300мм</w:t>
            </w:r>
          </w:p>
          <w:p w:rsidR="00DE6B4A" w:rsidRPr="00040A98" w:rsidRDefault="00DE6B4A" w:rsidP="00DE6B4A">
            <w:r>
              <w:t>Толщина: 15мм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A98" w:rsidRDefault="00040A98" w:rsidP="001C10C4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A98" w:rsidRDefault="00040A98">
            <w:pPr>
              <w:jc w:val="center"/>
            </w:pPr>
            <w:r>
              <w:t>1850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A98" w:rsidRDefault="00040A98">
            <w:pPr>
              <w:jc w:val="center"/>
            </w:pPr>
            <w:r>
              <w:t>1850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40A98" w:rsidRPr="00040A98" w:rsidRDefault="00040A98">
            <w:r w:rsidRPr="00040A98">
              <w:rPr>
                <w:noProof/>
              </w:rPr>
              <w:drawing>
                <wp:inline distT="0" distB="0" distL="0" distR="0">
                  <wp:extent cx="910556" cy="1202724"/>
                  <wp:effectExtent l="19050" t="0" r="3844" b="0"/>
                  <wp:docPr id="65" name="Рисунок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50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385" cy="1209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A98" w:rsidTr="00BD1CF8">
        <w:trPr>
          <w:trHeight w:val="173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A98" w:rsidRPr="00040A98" w:rsidRDefault="00040A98">
            <w:r w:rsidRPr="00040A98">
              <w:t>RG082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A98" w:rsidRDefault="00040A98" w:rsidP="00605EE5">
            <w:r>
              <w:t>26.</w:t>
            </w:r>
            <w:r w:rsidRPr="00040A98">
              <w:t>Шторы "</w:t>
            </w:r>
            <w:proofErr w:type="spellStart"/>
            <w:r w:rsidRPr="00040A98">
              <w:t>БлекАут</w:t>
            </w:r>
            <w:proofErr w:type="spellEnd"/>
            <w:r w:rsidRPr="00040A98">
              <w:t>", Макси Премиум Плюс.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A98" w:rsidRDefault="00040A98" w:rsidP="00605EE5">
            <w:r w:rsidRPr="00040A98">
              <w:t>Шторы выполнены из долговечного и износостойкого материала, который полностью блокирует дневной свет.</w:t>
            </w:r>
          </w:p>
          <w:p w:rsidR="00DE6B4A" w:rsidRDefault="00DE6B4A" w:rsidP="00605EE5"/>
          <w:p w:rsidR="00DE6B4A" w:rsidRDefault="00DE6B4A" w:rsidP="00605EE5">
            <w:r>
              <w:t>Размеры:</w:t>
            </w:r>
          </w:p>
          <w:p w:rsidR="00DE6B4A" w:rsidRPr="00040A98" w:rsidRDefault="00DE6B4A" w:rsidP="00605EE5">
            <w:r w:rsidRPr="00DE6B4A">
              <w:t>3000*1000мм/1пог.м.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A98" w:rsidRDefault="00040A98" w:rsidP="001C10C4">
            <w: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A98" w:rsidRDefault="00040A98">
            <w:pPr>
              <w:jc w:val="center"/>
            </w:pPr>
            <w:r>
              <w:t>4000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A98" w:rsidRDefault="00040A98">
            <w:pPr>
              <w:jc w:val="center"/>
            </w:pPr>
            <w:r>
              <w:t>24000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40A98" w:rsidRPr="00040A98" w:rsidRDefault="00040A98">
            <w:r w:rsidRPr="00040A98">
              <w:rPr>
                <w:noProof/>
              </w:rPr>
              <w:drawing>
                <wp:inline distT="0" distB="0" distL="0" distR="0">
                  <wp:extent cx="1051869" cy="840259"/>
                  <wp:effectExtent l="19050" t="0" r="0" b="0"/>
                  <wp:docPr id="66" name="Рисунок 26" descr="&amp;Ncy;&amp;acy;&amp;tcy;&amp;ucy;&amp;rcy;&amp;acy;&amp;lcy;&amp;softcy;&amp;ncy;&amp;ycy;&amp;jcy; &amp;bcy;&amp;iecy;&amp;zhcy;&amp;iecy;&amp;vcy;&amp;ycy;&amp;jcy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74" name="Picture 341" descr="&amp;Ncy;&amp;acy;&amp;tcy;&amp;ucy;&amp;rcy;&amp;acy;&amp;lcy;&amp;softcy;&amp;ncy;&amp;ycy;&amp;jcy; &amp;bcy;&amp;iecy;&amp;zhcy;&amp;iecy;&amp;vcy;&amp;ycy;&amp;j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88" cy="84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AA5" w:rsidTr="007E157D">
        <w:tc>
          <w:tcPr>
            <w:tcW w:w="10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AA5" w:rsidRDefault="00024AA5">
            <w:r>
              <w:t xml:space="preserve">                      Всего                                                                                                         </w:t>
            </w:r>
            <w:r w:rsidR="00040A98">
              <w:t xml:space="preserve">                          545960</w:t>
            </w:r>
          </w:p>
        </w:tc>
      </w:tr>
    </w:tbl>
    <w:p w:rsidR="008876CF" w:rsidRDefault="008876CF"/>
    <w:sectPr w:rsidR="008876CF" w:rsidSect="0074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76CF"/>
    <w:rsid w:val="00024AA5"/>
    <w:rsid w:val="00040A98"/>
    <w:rsid w:val="0008329F"/>
    <w:rsid w:val="000E523B"/>
    <w:rsid w:val="00132BF6"/>
    <w:rsid w:val="001C10C4"/>
    <w:rsid w:val="00241448"/>
    <w:rsid w:val="002E37FC"/>
    <w:rsid w:val="002E40FC"/>
    <w:rsid w:val="002F5DF0"/>
    <w:rsid w:val="0041213E"/>
    <w:rsid w:val="00450A09"/>
    <w:rsid w:val="005D09EF"/>
    <w:rsid w:val="00605EE5"/>
    <w:rsid w:val="00637AEF"/>
    <w:rsid w:val="006D044C"/>
    <w:rsid w:val="006E13AD"/>
    <w:rsid w:val="00735B5D"/>
    <w:rsid w:val="007460CE"/>
    <w:rsid w:val="007E157D"/>
    <w:rsid w:val="008876CF"/>
    <w:rsid w:val="008B3AE1"/>
    <w:rsid w:val="00920BF1"/>
    <w:rsid w:val="00976EC1"/>
    <w:rsid w:val="00A17BB1"/>
    <w:rsid w:val="00A7548B"/>
    <w:rsid w:val="00AA09EB"/>
    <w:rsid w:val="00B34CF3"/>
    <w:rsid w:val="00B90CB2"/>
    <w:rsid w:val="00BD1CF8"/>
    <w:rsid w:val="00C142A8"/>
    <w:rsid w:val="00CB10ED"/>
    <w:rsid w:val="00CF0B07"/>
    <w:rsid w:val="00D6069D"/>
    <w:rsid w:val="00D85475"/>
    <w:rsid w:val="00DE6B4A"/>
    <w:rsid w:val="00E47B54"/>
    <w:rsid w:val="00E51FF6"/>
    <w:rsid w:val="00F4798E"/>
    <w:rsid w:val="00F97A18"/>
    <w:rsid w:val="00FD3377"/>
    <w:rsid w:val="00FE0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B9D66-9FCD-4998-91BD-20716C65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6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9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Пользователь Windows</cp:lastModifiedBy>
  <cp:revision>25</cp:revision>
  <dcterms:created xsi:type="dcterms:W3CDTF">2021-07-15T08:35:00Z</dcterms:created>
  <dcterms:modified xsi:type="dcterms:W3CDTF">2021-07-27T06:02:00Z</dcterms:modified>
</cp:coreProperties>
</file>